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AC81F" w14:textId="515AFDB7" w:rsidR="005F19AF" w:rsidRPr="001561C2" w:rsidRDefault="00962C15">
      <w:pPr>
        <w:rPr>
          <w:b/>
          <w:sz w:val="28"/>
          <w:szCs w:val="28"/>
        </w:rPr>
      </w:pPr>
      <w:r w:rsidRPr="001561C2">
        <w:rPr>
          <w:b/>
          <w:sz w:val="28"/>
          <w:szCs w:val="28"/>
        </w:rPr>
        <w:t>Sešity a pomůcky do 5.třídy</w:t>
      </w:r>
    </w:p>
    <w:p w14:paraId="2AC43B03" w14:textId="76224CF5" w:rsidR="00962C15" w:rsidRDefault="00962C15">
      <w:r>
        <w:t xml:space="preserve">564   </w:t>
      </w:r>
      <w:proofErr w:type="gramStart"/>
      <w:r>
        <w:t>-  2</w:t>
      </w:r>
      <w:proofErr w:type="gramEnd"/>
      <w:r>
        <w:t xml:space="preserve"> ks                                                               424   -  2 ks /linkované /</w:t>
      </w:r>
    </w:p>
    <w:p w14:paraId="592A175B" w14:textId="372375D9" w:rsidR="00962C15" w:rsidRDefault="00962C15">
      <w:r>
        <w:t xml:space="preserve">544   </w:t>
      </w:r>
      <w:proofErr w:type="gramStart"/>
      <w:r>
        <w:t>-  3</w:t>
      </w:r>
      <w:proofErr w:type="gramEnd"/>
      <w:r>
        <w:t xml:space="preserve"> ks                                                               644   -   1 ks</w:t>
      </w:r>
    </w:p>
    <w:p w14:paraId="031DF310" w14:textId="3FFCFE70" w:rsidR="00962C15" w:rsidRDefault="00962C15">
      <w:r>
        <w:t xml:space="preserve">524   </w:t>
      </w:r>
      <w:proofErr w:type="gramStart"/>
      <w:r>
        <w:t>-  6</w:t>
      </w:r>
      <w:proofErr w:type="gramEnd"/>
      <w:r>
        <w:t xml:space="preserve"> ks                                                                624   -   1 ks</w:t>
      </w:r>
    </w:p>
    <w:p w14:paraId="5202F900" w14:textId="7B67C49D" w:rsidR="00962C15" w:rsidRDefault="00962C15">
      <w:r>
        <w:t xml:space="preserve">440   </w:t>
      </w:r>
      <w:proofErr w:type="gramStart"/>
      <w:r>
        <w:t>-  1</w:t>
      </w:r>
      <w:proofErr w:type="gramEnd"/>
      <w:r>
        <w:t xml:space="preserve"> ks                                                                540   -   1 ks</w:t>
      </w:r>
    </w:p>
    <w:p w14:paraId="56EEADF9" w14:textId="20897402" w:rsidR="00962C15" w:rsidRDefault="00962C15">
      <w:r>
        <w:t xml:space="preserve">444   </w:t>
      </w:r>
      <w:proofErr w:type="gramStart"/>
      <w:r>
        <w:t>-  3</w:t>
      </w:r>
      <w:proofErr w:type="gramEnd"/>
      <w:r>
        <w:t xml:space="preserve"> ks</w:t>
      </w:r>
    </w:p>
    <w:p w14:paraId="543438CF" w14:textId="033C4597" w:rsidR="00962C15" w:rsidRDefault="00962C15">
      <w:r>
        <w:t xml:space="preserve">AJ </w:t>
      </w:r>
      <w:proofErr w:type="gramStart"/>
      <w:r>
        <w:t>slovníček  1</w:t>
      </w:r>
      <w:proofErr w:type="gramEnd"/>
      <w:r>
        <w:t xml:space="preserve"> ks / pokud je sešit ze 4.třídy v pořádku, použijete v 5.třídě /</w:t>
      </w:r>
    </w:p>
    <w:p w14:paraId="3A4672AB" w14:textId="08494197" w:rsidR="00962C15" w:rsidRDefault="00962C15">
      <w:r>
        <w:t xml:space="preserve">Notový sešit – 1 ks / </w:t>
      </w:r>
      <w:r w:rsidR="00A51D73">
        <w:t xml:space="preserve">pokud je sešit ze 4.třídy v pořádku, </w:t>
      </w:r>
      <w:r>
        <w:t>můžete použít</w:t>
      </w:r>
      <w:r w:rsidR="00A51D73">
        <w:t xml:space="preserve"> v 5.třídě /</w:t>
      </w:r>
    </w:p>
    <w:p w14:paraId="489C0D40" w14:textId="236501C1" w:rsidR="00A51D73" w:rsidRDefault="00A51D73">
      <w:r>
        <w:t>Všechny učebnice a sešity budou mít děti obalené.</w:t>
      </w:r>
    </w:p>
    <w:p w14:paraId="353D11F9" w14:textId="5FA3CD56" w:rsidR="00A51D73" w:rsidRPr="001561C2" w:rsidRDefault="00A51D73">
      <w:pPr>
        <w:rPr>
          <w:b/>
          <w:sz w:val="28"/>
          <w:szCs w:val="28"/>
        </w:rPr>
      </w:pPr>
      <w:r w:rsidRPr="001561C2">
        <w:rPr>
          <w:b/>
          <w:sz w:val="28"/>
          <w:szCs w:val="28"/>
        </w:rPr>
        <w:t>Pomůcky:</w:t>
      </w:r>
    </w:p>
    <w:p w14:paraId="2A093B1A" w14:textId="0418C928" w:rsidR="00A51D73" w:rsidRDefault="00A51D73">
      <w:r>
        <w:t>Tužka č. 1,2,3</w:t>
      </w:r>
    </w:p>
    <w:p w14:paraId="45E9B835" w14:textId="30B886ED" w:rsidR="00A51D73" w:rsidRDefault="00A51D73">
      <w:r>
        <w:t>Lepidlo Herkules   2 ks</w:t>
      </w:r>
    </w:p>
    <w:p w14:paraId="0AB0A3BE" w14:textId="4EFCB357" w:rsidR="00A51D73" w:rsidRDefault="00A51D73">
      <w:r>
        <w:t>Barevné papíry</w:t>
      </w:r>
    </w:p>
    <w:p w14:paraId="4F42ADCE" w14:textId="4BBE05B2" w:rsidR="00A51D73" w:rsidRDefault="00A51D73">
      <w:r>
        <w:t>Náčrtník</w:t>
      </w:r>
      <w:bookmarkStart w:id="0" w:name="_GoBack"/>
      <w:bookmarkEnd w:id="0"/>
    </w:p>
    <w:p w14:paraId="14F877EB" w14:textId="7411BCDE" w:rsidR="00A51D73" w:rsidRDefault="00A51D73">
      <w:r>
        <w:t>Vodové barvy 12 odstínů</w:t>
      </w:r>
    </w:p>
    <w:p w14:paraId="67877BC9" w14:textId="618288AE" w:rsidR="000F4F5E" w:rsidRDefault="000F4F5E">
      <w:proofErr w:type="gramStart"/>
      <w:r>
        <w:t>Tempery  6</w:t>
      </w:r>
      <w:proofErr w:type="gramEnd"/>
      <w:r>
        <w:t xml:space="preserve"> odstínů</w:t>
      </w:r>
    </w:p>
    <w:p w14:paraId="67C2550C" w14:textId="3AAB09C9" w:rsidR="000F4F5E" w:rsidRDefault="000F4F5E">
      <w:r>
        <w:t>Pastelky</w:t>
      </w:r>
    </w:p>
    <w:p w14:paraId="2CCE640A" w14:textId="4B9D1AF9" w:rsidR="000F4F5E" w:rsidRDefault="000F4F5E">
      <w:r>
        <w:t>Voskovky</w:t>
      </w:r>
    </w:p>
    <w:p w14:paraId="2528CDD2" w14:textId="26777ACA" w:rsidR="000F4F5E" w:rsidRDefault="001A1799">
      <w:r>
        <w:t>G</w:t>
      </w:r>
      <w:r w:rsidR="000F4F5E">
        <w:t>uma</w:t>
      </w:r>
    </w:p>
    <w:p w14:paraId="72D0E8D7" w14:textId="7FE63F08" w:rsidR="001A1799" w:rsidRDefault="001A1799">
      <w:r>
        <w:t>Ořezávátko</w:t>
      </w:r>
    </w:p>
    <w:p w14:paraId="43282F09" w14:textId="0008EE37" w:rsidR="001A1799" w:rsidRDefault="001A1799">
      <w:r>
        <w:t>Pravítko 30 cm</w:t>
      </w:r>
    </w:p>
    <w:p w14:paraId="71A75373" w14:textId="7B20B6E1" w:rsidR="001A1799" w:rsidRDefault="001A1799">
      <w:r>
        <w:t>Pravítko trojúhelník s ryskou</w:t>
      </w:r>
    </w:p>
    <w:p w14:paraId="2A981DBE" w14:textId="1E824A7B" w:rsidR="001A1799" w:rsidRDefault="001A1799">
      <w:r>
        <w:t>Kružítko kovové</w:t>
      </w:r>
    </w:p>
    <w:p w14:paraId="07701C71" w14:textId="1D0F3EE3" w:rsidR="001A1799" w:rsidRDefault="001A1799">
      <w:r>
        <w:t>Nůžky</w:t>
      </w:r>
    </w:p>
    <w:p w14:paraId="3360DE3A" w14:textId="1C231FE2" w:rsidR="001A1799" w:rsidRDefault="001A1799">
      <w:r>
        <w:t>Ubrus na lavici</w:t>
      </w:r>
    </w:p>
    <w:p w14:paraId="0A8AE30B" w14:textId="43DBDC72" w:rsidR="001A1799" w:rsidRDefault="001A1799">
      <w:r>
        <w:t>Obaly na sešity a učebnice</w:t>
      </w:r>
    </w:p>
    <w:p w14:paraId="64A4ECB6" w14:textId="001E8957" w:rsidR="001A1799" w:rsidRDefault="001A1799">
      <w:r>
        <w:t xml:space="preserve">Zkontrolujte, prosím, kufřík s pomůckami. Pokud má </w:t>
      </w:r>
      <w:r w:rsidR="001561C2">
        <w:t>některé pomůcky v pořádku, nemusíte kupovat nové. V září si budeme kupovat pracovní sešity.</w:t>
      </w:r>
    </w:p>
    <w:p w14:paraId="11B88716" w14:textId="4ABB1E71" w:rsidR="001561C2" w:rsidRDefault="001561C2">
      <w:r>
        <w:t>Děkuji.                                                                                                   Pechová Zdenka</w:t>
      </w:r>
    </w:p>
    <w:p w14:paraId="70CDDD50" w14:textId="77777777" w:rsidR="000F4F5E" w:rsidRDefault="000F4F5E"/>
    <w:p w14:paraId="0B6E5EAC" w14:textId="77777777" w:rsidR="00A51D73" w:rsidRPr="00962C15" w:rsidRDefault="00A51D73"/>
    <w:sectPr w:rsidR="00A51D73" w:rsidRPr="00962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405"/>
    <w:rsid w:val="000F4F5E"/>
    <w:rsid w:val="001561C2"/>
    <w:rsid w:val="001A1799"/>
    <w:rsid w:val="003B5405"/>
    <w:rsid w:val="005F19AF"/>
    <w:rsid w:val="00962C15"/>
    <w:rsid w:val="00A5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29FBC"/>
  <w15:chartTrackingRefBased/>
  <w15:docId w15:val="{8D7A2310-75FB-4585-B64F-D1832316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Pechová</dc:creator>
  <cp:keywords/>
  <dc:description/>
  <cp:lastModifiedBy>Zdenka Pechová</cp:lastModifiedBy>
  <cp:revision>5</cp:revision>
  <dcterms:created xsi:type="dcterms:W3CDTF">2022-06-24T05:08:00Z</dcterms:created>
  <dcterms:modified xsi:type="dcterms:W3CDTF">2022-06-24T07:36:00Z</dcterms:modified>
</cp:coreProperties>
</file>